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37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037" w:type="dxa"/>
          </w:tcPr>
          <w:p w:rsidR="00CC5C35" w:rsidRDefault="00CC5C35" w:rsidP="00CC5C35">
            <w:r w:rsidRPr="009D703C">
              <w:rPr>
                <w:color w:val="000000"/>
                <w:sz w:val="20"/>
                <w:szCs w:val="20"/>
              </w:rPr>
              <w:t>Профессиональная подготовка по профессии 16781 «Пожарный»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9D703C" w:rsidRDefault="00CC5C35" w:rsidP="00CC5C35">
            <w:pPr>
              <w:rPr>
                <w:color w:val="000000"/>
                <w:sz w:val="20"/>
                <w:szCs w:val="20"/>
              </w:rPr>
            </w:pPr>
            <w:r w:rsidRPr="009D703C">
              <w:rPr>
                <w:sz w:val="20"/>
                <w:szCs w:val="20"/>
              </w:rPr>
              <w:t>Профессиональная переподготовка старших диспетчеров, диспетчеров служб пожарной связи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Default="00CC5C35" w:rsidP="00CC5C35">
            <w:r w:rsidRPr="009D703C">
              <w:rPr>
                <w:sz w:val="20"/>
                <w:szCs w:val="20"/>
              </w:rPr>
              <w:t>Профессиональная переподготовка водителей основных пожарных автомобилей общего применения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CC5C35" w:rsidRDefault="00CC5C35" w:rsidP="00CC5C35">
            <w:pPr>
              <w:rPr>
                <w:sz w:val="20"/>
                <w:szCs w:val="20"/>
              </w:rPr>
            </w:pPr>
            <w:r w:rsidRPr="00CC5C35">
              <w:rPr>
                <w:sz w:val="20"/>
                <w:szCs w:val="20"/>
              </w:rPr>
              <w:t xml:space="preserve">Профессиональная переподготовка водителей для работы на специальных агрегатах пожарных автолестниц 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  <w:vAlign w:val="center"/>
          </w:tcPr>
          <w:p w:rsidR="00CC5C35" w:rsidRPr="009D703C" w:rsidRDefault="00CC5C35" w:rsidP="00CC5C35">
            <w:pPr>
              <w:rPr>
                <w:sz w:val="20"/>
                <w:szCs w:val="20"/>
              </w:rPr>
            </w:pPr>
            <w:r w:rsidRPr="009D703C">
              <w:rPr>
                <w:sz w:val="20"/>
                <w:szCs w:val="20"/>
              </w:rPr>
              <w:t>Профессиональная переподготовка командиров отделений пожарно-спасательных частей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  <w:vAlign w:val="center"/>
          </w:tcPr>
          <w:p w:rsidR="00CC5C35" w:rsidRPr="009D703C" w:rsidRDefault="00CC5C35" w:rsidP="00CC5C35">
            <w:pPr>
              <w:jc w:val="center"/>
              <w:rPr>
                <w:sz w:val="20"/>
                <w:szCs w:val="20"/>
              </w:rPr>
            </w:pPr>
            <w:r w:rsidRPr="009D703C">
              <w:rPr>
                <w:sz w:val="20"/>
                <w:szCs w:val="20"/>
              </w:rPr>
              <w:t>Профессиональная переподготовка помощников начальников караулов пожарно-спасательных частей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  <w:vAlign w:val="center"/>
          </w:tcPr>
          <w:p w:rsidR="00CC5C35" w:rsidRPr="009D703C" w:rsidRDefault="00CC5C35" w:rsidP="00CC5C35">
            <w:pPr>
              <w:rPr>
                <w:sz w:val="20"/>
                <w:szCs w:val="20"/>
              </w:rPr>
            </w:pPr>
            <w:r w:rsidRPr="009D703C">
              <w:rPr>
                <w:sz w:val="20"/>
                <w:szCs w:val="20"/>
              </w:rPr>
              <w:t>Повышение квалификации пожарных (старших пожарных) пожарно-спасательных частей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Default="00CC5C35" w:rsidP="00CC5C35">
            <w:r w:rsidRPr="009D703C">
              <w:rPr>
                <w:sz w:val="20"/>
                <w:szCs w:val="20"/>
              </w:rPr>
              <w:t>Повышение квалификации водителей основных пожарных и аварийно-спасательных автомобилей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Default="00CC5C35" w:rsidP="00CC5C35">
            <w:r w:rsidRPr="009D703C">
              <w:rPr>
                <w:sz w:val="20"/>
                <w:szCs w:val="20"/>
              </w:rPr>
              <w:t xml:space="preserve">Повышение квалификации водителей для работы на специальных агрегатах пожарных автолестниц 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9D703C" w:rsidRDefault="00CC5C35" w:rsidP="00CC5C35">
            <w:pPr>
              <w:rPr>
                <w:sz w:val="20"/>
                <w:szCs w:val="20"/>
              </w:rPr>
            </w:pPr>
            <w:r w:rsidRPr="009D703C">
              <w:rPr>
                <w:sz w:val="20"/>
                <w:szCs w:val="20"/>
              </w:rPr>
              <w:t>Контролер технического состояния автотранспортных средств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9D703C" w:rsidRDefault="00CC5C35" w:rsidP="00CC5C35">
            <w:pPr>
              <w:rPr>
                <w:sz w:val="20"/>
                <w:szCs w:val="20"/>
              </w:rPr>
            </w:pPr>
            <w:r w:rsidRPr="009D703C">
              <w:rPr>
                <w:sz w:val="20"/>
                <w:szCs w:val="20"/>
              </w:rPr>
              <w:t>Программа первоначальной подготовки спасателей МЧС России к ведению поисково-спасательных работ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6B61CA" w:rsidRDefault="00CC5C35" w:rsidP="00CC5C35">
            <w:pPr>
              <w:rPr>
                <w:sz w:val="20"/>
                <w:szCs w:val="20"/>
              </w:rPr>
            </w:pPr>
            <w:r w:rsidRPr="006B61CA">
              <w:rPr>
                <w:color w:val="000000"/>
                <w:sz w:val="20"/>
                <w:szCs w:val="20"/>
              </w:rPr>
              <w:t>Повышение квалификации водителей транспортных средств категории «B», для управления транспортными средствами оборудованными устройствами для подачи специальных световых и звуковых сигналов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6B61CA" w:rsidRDefault="00CC5C35" w:rsidP="00CC5C35">
            <w:pPr>
              <w:rPr>
                <w:color w:val="000000"/>
                <w:sz w:val="20"/>
                <w:szCs w:val="20"/>
              </w:rPr>
            </w:pPr>
            <w:r w:rsidRPr="006B61CA">
              <w:rPr>
                <w:color w:val="000000"/>
                <w:sz w:val="20"/>
                <w:szCs w:val="20"/>
              </w:rPr>
              <w:t>Повышение квалификации водителей транспортных средств категории «C», для управления транспортными средствами, оборудованными устройствами для подачи специальных световых и звуковых сигналов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B92B74" w:rsidRDefault="00CC5C35" w:rsidP="00CC5C35">
            <w:pPr>
              <w:rPr>
                <w:color w:val="000000"/>
                <w:sz w:val="16"/>
                <w:szCs w:val="16"/>
              </w:rPr>
            </w:pPr>
            <w:r w:rsidRPr="009D703C">
              <w:rPr>
                <w:color w:val="000000"/>
                <w:sz w:val="20"/>
                <w:szCs w:val="20"/>
              </w:rPr>
              <w:t>Подготовка личного состава ГПС МЧС России к аттестации на право использования СИЗОД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9D703C" w:rsidRDefault="00CC5C35" w:rsidP="00CC5C35">
            <w:pPr>
              <w:rPr>
                <w:color w:val="000000"/>
                <w:sz w:val="20"/>
                <w:szCs w:val="20"/>
              </w:rPr>
            </w:pPr>
            <w:r w:rsidRPr="009D703C">
              <w:rPr>
                <w:color w:val="000000"/>
                <w:sz w:val="20"/>
                <w:szCs w:val="20"/>
              </w:rPr>
              <w:t>Повышение квалификации сотрудников и работников, работающих с электроустановками пожарных и аварийно-спасательных автомобилей и прицепов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</w:p>
        </w:tc>
        <w:tc>
          <w:tcPr>
            <w:tcW w:w="9037" w:type="dxa"/>
          </w:tcPr>
          <w:p w:rsidR="00CC5C35" w:rsidRPr="009D703C" w:rsidRDefault="00CC5C35" w:rsidP="00CC5C35">
            <w:pPr>
              <w:rPr>
                <w:color w:val="000000"/>
                <w:sz w:val="20"/>
                <w:szCs w:val="20"/>
              </w:rPr>
            </w:pPr>
            <w:r w:rsidRPr="009D703C">
              <w:rPr>
                <w:color w:val="000000"/>
                <w:sz w:val="20"/>
                <w:szCs w:val="20"/>
              </w:rPr>
              <w:t>Безопасные методы и приемы выполнения работ на высоте (специалисты 1 группы безопасности работ на высоте)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9D703C" w:rsidRDefault="00CC5C35" w:rsidP="00CC5C35">
            <w:pPr>
              <w:rPr>
                <w:color w:val="000000"/>
                <w:sz w:val="20"/>
                <w:szCs w:val="20"/>
              </w:rPr>
            </w:pPr>
            <w:r w:rsidRPr="009D703C">
              <w:rPr>
                <w:color w:val="000000"/>
                <w:sz w:val="20"/>
                <w:szCs w:val="20"/>
              </w:rPr>
              <w:t>Безопасные методы и приемы выполнения работ на высоте (специалисты 2 группы безопасности работ на высоте)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9D703C" w:rsidRDefault="00CC5C35" w:rsidP="00CC5C35">
            <w:pPr>
              <w:rPr>
                <w:color w:val="000000"/>
                <w:sz w:val="20"/>
                <w:szCs w:val="20"/>
              </w:rPr>
            </w:pPr>
            <w:r w:rsidRPr="009D703C">
              <w:rPr>
                <w:color w:val="000000"/>
                <w:sz w:val="20"/>
                <w:szCs w:val="20"/>
              </w:rPr>
              <w:t>Безопасные методы и приемы выполнения работ на высоте (специалисты 3 группы безопасности работ на высоте)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9D703C" w:rsidRDefault="00CC5C35" w:rsidP="00CC5C35">
            <w:pPr>
              <w:rPr>
                <w:color w:val="000000"/>
                <w:sz w:val="20"/>
                <w:szCs w:val="20"/>
              </w:rPr>
            </w:pPr>
            <w:r w:rsidRPr="009D703C">
              <w:rPr>
                <w:color w:val="000000"/>
                <w:sz w:val="20"/>
                <w:szCs w:val="20"/>
              </w:rPr>
              <w:t>Повышение квалификации старших диспетчеров, диспетчеров служб пожарной связи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9D703C" w:rsidRDefault="00CC5C35" w:rsidP="00CC5C35">
            <w:pPr>
              <w:rPr>
                <w:color w:val="000000"/>
                <w:sz w:val="20"/>
                <w:szCs w:val="20"/>
              </w:rPr>
            </w:pPr>
            <w:r w:rsidRPr="009D703C">
              <w:rPr>
                <w:color w:val="000000"/>
                <w:sz w:val="20"/>
                <w:szCs w:val="20"/>
              </w:rPr>
              <w:t>Повышение квалификации помощников начальников караулов пожарно-спасательных частей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9D703C" w:rsidRDefault="00CC5C35" w:rsidP="00CC5C35">
            <w:pPr>
              <w:rPr>
                <w:color w:val="000000"/>
                <w:sz w:val="20"/>
                <w:szCs w:val="20"/>
              </w:rPr>
            </w:pPr>
            <w:r w:rsidRPr="009D703C">
              <w:rPr>
                <w:color w:val="000000"/>
                <w:sz w:val="20"/>
                <w:szCs w:val="20"/>
              </w:rPr>
              <w:t>Повышение квалификации командиров отделений пожарно-спасательных частей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6B61CA" w:rsidRDefault="00CC5C35" w:rsidP="00CC5C35">
            <w:pPr>
              <w:rPr>
                <w:color w:val="000000"/>
                <w:sz w:val="20"/>
                <w:szCs w:val="20"/>
              </w:rPr>
            </w:pPr>
            <w:r w:rsidRPr="006B61CA">
              <w:rPr>
                <w:sz w:val="20"/>
                <w:szCs w:val="20"/>
              </w:rPr>
              <w:t>Работа с механизированным (электрическим, гидравлическим, пневматическим) пожарным и аварийно-спасательным инструментом и оборудованием</w:t>
            </w:r>
          </w:p>
        </w:tc>
      </w:tr>
      <w:tr w:rsidR="00CC5C35" w:rsidTr="00CC5C35">
        <w:tc>
          <w:tcPr>
            <w:tcW w:w="534" w:type="dxa"/>
            <w:vAlign w:val="center"/>
          </w:tcPr>
          <w:p w:rsidR="00CC5C35" w:rsidRDefault="00CC5C35" w:rsidP="00CC5C3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037" w:type="dxa"/>
          </w:tcPr>
          <w:p w:rsidR="00CC5C35" w:rsidRPr="009D703C" w:rsidRDefault="00CC5C35" w:rsidP="00CC5C35">
            <w:pPr>
              <w:rPr>
                <w:color w:val="000000"/>
                <w:sz w:val="20"/>
                <w:szCs w:val="20"/>
              </w:rPr>
            </w:pPr>
            <w:r w:rsidRPr="009D703C">
              <w:rPr>
                <w:sz w:val="20"/>
                <w:szCs w:val="20"/>
              </w:rPr>
              <w:t>Повышение квалификации специалистов ответственных за организацию работы по охране труда</w:t>
            </w:r>
          </w:p>
        </w:tc>
      </w:tr>
    </w:tbl>
    <w:p w:rsidR="00991209" w:rsidRDefault="00CC5C35" w:rsidP="00CC5C35">
      <w:pPr>
        <w:jc w:val="center"/>
      </w:pPr>
      <w:r>
        <w:t>РЕАЛИЗУЕМЫЕ ПРОГРАММЫ</w:t>
      </w:r>
    </w:p>
    <w:sectPr w:rsidR="0099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0F8"/>
    <w:multiLevelType w:val="hybridMultilevel"/>
    <w:tmpl w:val="B6465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FF"/>
    <w:rsid w:val="002C4EE7"/>
    <w:rsid w:val="00421E49"/>
    <w:rsid w:val="004D4D32"/>
    <w:rsid w:val="006B61CA"/>
    <w:rsid w:val="006C0519"/>
    <w:rsid w:val="008911FF"/>
    <w:rsid w:val="00991209"/>
    <w:rsid w:val="00A14C9E"/>
    <w:rsid w:val="00C42B88"/>
    <w:rsid w:val="00C744EF"/>
    <w:rsid w:val="00CC5C35"/>
    <w:rsid w:val="00E47ECD"/>
    <w:rsid w:val="00EE126C"/>
    <w:rsid w:val="00F4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2008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2022-08-08T08:57:00Z</dcterms:created>
  <dcterms:modified xsi:type="dcterms:W3CDTF">2022-12-05T09:11:00Z</dcterms:modified>
</cp:coreProperties>
</file>